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80" w:type="dxa"/>
        <w:tblInd w:w="93" w:type="dxa"/>
        <w:tblLook w:val="04A0" w:firstRow="1" w:lastRow="0" w:firstColumn="1" w:lastColumn="0" w:noHBand="0" w:noVBand="1"/>
      </w:tblPr>
      <w:tblGrid>
        <w:gridCol w:w="1405"/>
        <w:gridCol w:w="1337"/>
        <w:gridCol w:w="1819"/>
        <w:gridCol w:w="1405"/>
        <w:gridCol w:w="1338"/>
        <w:gridCol w:w="1338"/>
        <w:gridCol w:w="1357"/>
        <w:gridCol w:w="1405"/>
        <w:gridCol w:w="1338"/>
      </w:tblGrid>
      <w:tr w:rsidR="00A87DC0" w:rsidRPr="00A87DC0" w:rsidTr="00A87DC0">
        <w:trPr>
          <w:trHeight w:val="1002"/>
        </w:trPr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Математика 4 класс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Русский язык 4 класс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Окружающий мир 4 класс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Математика 5 класс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Русский язык 5 класс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Биология</w:t>
            </w: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 5 класс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История </w:t>
            </w: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5 класс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Математика 6 класс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Русский язык 6 класс</w:t>
            </w:r>
          </w:p>
        </w:tc>
      </w:tr>
      <w:tr w:rsidR="00A87DC0" w:rsidRPr="00A87DC0" w:rsidTr="00A87DC0">
        <w:trPr>
          <w:trHeight w:val="31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08.04.2024 </w:t>
            </w:r>
            <w:proofErr w:type="gramStart"/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>03.04.2024 СР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>10.04.2024 СР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>05.04.2024 ПТ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>03.04.2024 СР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>10.04.2024 СР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15.04.2024 </w:t>
            </w:r>
            <w:proofErr w:type="gramStart"/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08.04.2024 </w:t>
            </w:r>
            <w:proofErr w:type="gramStart"/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0" w:rsidRPr="00A87DC0" w:rsidRDefault="00A87DC0" w:rsidP="00A8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DC0">
              <w:rPr>
                <w:rFonts w:ascii="Calibri" w:eastAsia="Times New Roman" w:hAnsi="Calibri" w:cs="Times New Roman"/>
                <w:color w:val="000000"/>
                <w:lang w:eastAsia="ru-RU"/>
              </w:rPr>
              <w:t>04.04.2024 ЧТ</w:t>
            </w:r>
          </w:p>
        </w:tc>
      </w:tr>
    </w:tbl>
    <w:p w:rsidR="00DC448D" w:rsidRDefault="00DC448D"/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1405"/>
        <w:gridCol w:w="2500"/>
        <w:gridCol w:w="1340"/>
        <w:gridCol w:w="1405"/>
        <w:gridCol w:w="2500"/>
        <w:gridCol w:w="1340"/>
      </w:tblGrid>
      <w:tr w:rsidR="009B31B9" w:rsidRPr="009B31B9" w:rsidTr="009B31B9">
        <w:trPr>
          <w:trHeight w:val="1002"/>
        </w:trPr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Математика 7 класс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Образовательная программа. Математика 7 класс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Русский язык 7 класс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Математика 8 класс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Образовательная программа. Математика 8 класс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Русский язык 8 класс</w:t>
            </w:r>
          </w:p>
        </w:tc>
      </w:tr>
      <w:tr w:rsidR="009B31B9" w:rsidRPr="009B31B9" w:rsidTr="009B31B9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color w:val="000000"/>
                <w:lang w:eastAsia="ru-RU"/>
              </w:rPr>
              <w:t>09.04.2024 ВТ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9" w:rsidRPr="009B31B9" w:rsidRDefault="009B31B9" w:rsidP="009B3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color w:val="000000"/>
                <w:lang w:eastAsia="ru-RU"/>
              </w:rPr>
              <w:t>05.04.2024 ПТ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color w:val="000000"/>
                <w:lang w:eastAsia="ru-RU"/>
              </w:rPr>
              <w:t>10.04.2024 СР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9" w:rsidRPr="009B31B9" w:rsidRDefault="009B31B9" w:rsidP="009B3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9" w:rsidRPr="009B31B9" w:rsidRDefault="009B31B9" w:rsidP="009B3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31B9">
              <w:rPr>
                <w:rFonts w:ascii="Calibri" w:eastAsia="Times New Roman" w:hAnsi="Calibri" w:cs="Times New Roman"/>
                <w:color w:val="000000"/>
                <w:lang w:eastAsia="ru-RU"/>
              </w:rPr>
              <w:t>09.04.2024 ВТ</w:t>
            </w:r>
          </w:p>
        </w:tc>
      </w:tr>
    </w:tbl>
    <w:p w:rsidR="009B31B9" w:rsidRDefault="009B31B9"/>
    <w:p w:rsidR="00C339A7" w:rsidRDefault="00C339A7">
      <w:pPr>
        <w:rPr>
          <w:b/>
          <w:sz w:val="28"/>
          <w:szCs w:val="28"/>
        </w:rPr>
      </w:pPr>
      <w:r w:rsidRPr="00C339A7">
        <w:rPr>
          <w:b/>
          <w:sz w:val="28"/>
          <w:szCs w:val="28"/>
        </w:rPr>
        <w:t>Расписание ВПР 24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541"/>
        <w:gridCol w:w="1334"/>
        <w:gridCol w:w="4201"/>
        <w:gridCol w:w="1959"/>
        <w:gridCol w:w="2118"/>
      </w:tblGrid>
      <w:tr w:rsidR="00C92D23" w:rsidRPr="00C92D23" w:rsidTr="003B75C3">
        <w:trPr>
          <w:trHeight w:val="600"/>
        </w:trPr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1</w:t>
            </w:r>
          </w:p>
        </w:tc>
      </w:tr>
      <w:tr w:rsidR="00C92D23" w:rsidRPr="00C92D23" w:rsidTr="003B75C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3B75C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6б, 6в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Биология линейная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Традиционная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11.04.2024 ЧТ</w:t>
            </w:r>
          </w:p>
        </w:tc>
      </w:tr>
      <w:tr w:rsidR="00C92D23" w:rsidRPr="00C92D23" w:rsidTr="003B75C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3B75C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Традиционная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11.04.2024 ЧТ</w:t>
            </w:r>
          </w:p>
        </w:tc>
      </w:tr>
      <w:tr w:rsidR="00C92D23" w:rsidRPr="00C92D23" w:rsidTr="003B75C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3B75C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Биология линейная (по программе 7 класса)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Традиционная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12.04.2024 ПТ</w:t>
            </w:r>
          </w:p>
        </w:tc>
      </w:tr>
      <w:tr w:rsidR="00C92D23" w:rsidRPr="00C92D23" w:rsidTr="003B75C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3B75C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7б</w:t>
            </w:r>
            <w:bookmarkStart w:id="0" w:name="_GoBack"/>
            <w:bookmarkEnd w:id="0"/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Традиционная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3B75C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75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12.04.2024 ПТ</w:t>
            </w:r>
          </w:p>
        </w:tc>
      </w:tr>
      <w:tr w:rsidR="00C92D23" w:rsidRPr="00C92D23" w:rsidTr="003B75C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92D23" w:rsidRPr="00C92D23" w:rsidTr="003B75C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23" w:rsidRPr="00C92D23" w:rsidRDefault="00C92D23" w:rsidP="00C92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2D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92D23" w:rsidRPr="00C339A7" w:rsidRDefault="00C92D23">
      <w:pPr>
        <w:rPr>
          <w:b/>
          <w:sz w:val="28"/>
          <w:szCs w:val="28"/>
        </w:rPr>
      </w:pPr>
    </w:p>
    <w:sectPr w:rsidR="00C92D23" w:rsidRPr="00C339A7" w:rsidSect="00A87D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C0"/>
    <w:rsid w:val="003B75C3"/>
    <w:rsid w:val="009B31B9"/>
    <w:rsid w:val="00A87DC0"/>
    <w:rsid w:val="00C339A7"/>
    <w:rsid w:val="00C92D23"/>
    <w:rsid w:val="00D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10</cp:revision>
  <cp:lastPrinted>2024-04-03T05:52:00Z</cp:lastPrinted>
  <dcterms:created xsi:type="dcterms:W3CDTF">2024-03-12T05:00:00Z</dcterms:created>
  <dcterms:modified xsi:type="dcterms:W3CDTF">2024-04-03T05:52:00Z</dcterms:modified>
</cp:coreProperties>
</file>